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9C" w:rsidRPr="0003717C" w:rsidRDefault="0003717C" w:rsidP="0003717C">
      <w:pPr>
        <w:jc w:val="center"/>
        <w:rPr>
          <w:rFonts w:ascii="Comic Sans MS" w:hAnsi="Comic Sans MS"/>
          <w:b/>
          <w:sz w:val="28"/>
          <w:szCs w:val="28"/>
        </w:rPr>
      </w:pPr>
      <w:r w:rsidRPr="0003717C">
        <w:rPr>
          <w:rFonts w:ascii="Comic Sans MS" w:hAnsi="Comic Sans MS"/>
          <w:b/>
          <w:sz w:val="28"/>
          <w:szCs w:val="28"/>
        </w:rPr>
        <w:t>FITNESS FUN – PERSONAL CHALLENGE</w:t>
      </w:r>
    </w:p>
    <w:p w:rsidR="0003717C" w:rsidRDefault="00C70B29" w:rsidP="0003717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3, CHALLENGE 3- BETTER BALANCE</w:t>
      </w:r>
    </w:p>
    <w:p w:rsidR="0003717C" w:rsidRDefault="0003717C" w:rsidP="0003717C">
      <w:pPr>
        <w:tabs>
          <w:tab w:val="left" w:pos="486"/>
          <w:tab w:val="center" w:pos="451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70B29">
        <w:rPr>
          <w:rFonts w:ascii="Comic Sans MS" w:hAnsi="Comic Sans MS"/>
          <w:b/>
          <w:sz w:val="28"/>
          <w:szCs w:val="28"/>
        </w:rPr>
        <w:t xml:space="preserve"> 25/01/21 – 29</w:t>
      </w:r>
      <w:r w:rsidRPr="0003717C">
        <w:rPr>
          <w:rFonts w:ascii="Comic Sans MS" w:hAnsi="Comic Sans MS"/>
          <w:b/>
          <w:sz w:val="28"/>
          <w:szCs w:val="28"/>
        </w:rPr>
        <w:t>/01/21</w:t>
      </w:r>
    </w:p>
    <w:p w:rsidR="0003717C" w:rsidRPr="00C70B29" w:rsidRDefault="00DA6C7B" w:rsidP="005072F0">
      <w:pPr>
        <w:jc w:val="center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124A1" wp14:editId="5B36E80A">
                <wp:simplePos x="0" y="0"/>
                <wp:positionH relativeFrom="column">
                  <wp:posOffset>4080681</wp:posOffset>
                </wp:positionH>
                <wp:positionV relativeFrom="paragraph">
                  <wp:posOffset>1774209</wp:posOffset>
                </wp:positionV>
                <wp:extent cx="123825" cy="1143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BF9DC" id="Oval 26" o:spid="_x0000_s1026" style="position:absolute;margin-left:321.3pt;margin-top:139.7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F580B" wp14:editId="15C19C7A">
                <wp:simplePos x="0" y="0"/>
                <wp:positionH relativeFrom="column">
                  <wp:posOffset>4477887</wp:posOffset>
                </wp:positionH>
                <wp:positionV relativeFrom="paragraph">
                  <wp:posOffset>1227853</wp:posOffset>
                </wp:positionV>
                <wp:extent cx="476250" cy="266700"/>
                <wp:effectExtent l="38100" t="0" r="190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F0D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52.6pt;margin-top:96.7pt;width:37.5pt;height:2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9038" wp14:editId="3D1B9693">
                <wp:simplePos x="0" y="0"/>
                <wp:positionH relativeFrom="column">
                  <wp:posOffset>4312693</wp:posOffset>
                </wp:positionH>
                <wp:positionV relativeFrom="paragraph">
                  <wp:posOffset>1061237</wp:posOffset>
                </wp:positionV>
                <wp:extent cx="514350" cy="266700"/>
                <wp:effectExtent l="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A3331" id="Straight Arrow Connector 29" o:spid="_x0000_s1026" type="#_x0000_t32" style="position:absolute;margin-left:339.6pt;margin-top:83.55pt;width:40.5pt;height:2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60083" wp14:editId="0FDE7058">
                <wp:simplePos x="0" y="0"/>
                <wp:positionH relativeFrom="column">
                  <wp:posOffset>4954138</wp:posOffset>
                </wp:positionH>
                <wp:positionV relativeFrom="paragraph">
                  <wp:posOffset>818420</wp:posOffset>
                </wp:positionV>
                <wp:extent cx="323850" cy="3238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20FCD" id="Oval 28" o:spid="_x0000_s1026" style="position:absolute;margin-left:390.1pt;margin-top:64.4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" fillcolor="#f4b083 [1941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58D864D" wp14:editId="31661EC7">
            <wp:simplePos x="0" y="0"/>
            <wp:positionH relativeFrom="column">
              <wp:posOffset>2933700</wp:posOffset>
            </wp:positionH>
            <wp:positionV relativeFrom="paragraph">
              <wp:posOffset>871855</wp:posOffset>
            </wp:positionV>
            <wp:extent cx="1787525" cy="1948815"/>
            <wp:effectExtent l="0" t="0" r="0" b="0"/>
            <wp:wrapSquare wrapText="bothSides"/>
            <wp:docPr id="25" name="Picture 25" descr="Girl Balancing on One Leg PE Kit Y2 Gymnastics Under the Sea Less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Balancing on One Leg PE Kit Y2 Gymnastics Under the Sea Lesso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r="24127"/>
                    <a:stretch/>
                  </pic:blipFill>
                  <pic:spPr bwMode="auto">
                    <a:xfrm>
                      <a:off x="0" y="0"/>
                      <a:ext cx="178752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C7B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696055</wp:posOffset>
            </wp:positionV>
            <wp:extent cx="231775" cy="245681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29">
        <w:rPr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CD796" wp14:editId="34B7454C">
                <wp:simplePos x="0" y="0"/>
                <wp:positionH relativeFrom="margin">
                  <wp:posOffset>-478155</wp:posOffset>
                </wp:positionH>
                <wp:positionV relativeFrom="paragraph">
                  <wp:posOffset>325755</wp:posOffset>
                </wp:positionV>
                <wp:extent cx="6550660" cy="7150735"/>
                <wp:effectExtent l="0" t="0" r="2159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71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29" w:rsidRDefault="00C70B29" w:rsidP="00C70B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A6C7B" w:rsidRDefault="00DA6C7B" w:rsidP="00C70B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A6C7B" w:rsidRDefault="00DA6C7B" w:rsidP="00DA6C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A6C7B" w:rsidRDefault="00DA6C7B" w:rsidP="00DA6C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0B2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Exercise 3: Better Balance</w:t>
                            </w:r>
                          </w:p>
                          <w:p w:rsidR="00DA6C7B" w:rsidRDefault="00DA6C7B" w:rsidP="00C70B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A6C7B" w:rsidRDefault="00DA6C7B" w:rsidP="00C70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0B29" w:rsidRPr="00C70B29" w:rsidRDefault="00C70B29" w:rsidP="00C70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How many times can you catch the ball?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Stand on one leg with the other off the ground at 90</w:t>
                            </w:r>
                            <w:r w:rsidRPr="00C70B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◦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Balance a pair of rolled up socks on the raised leg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Whilst balancing on one leg, throw a large ball against a wall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 xml:space="preserve">Without dropping the socks, or the ball, how many catches 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Can you do?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If you drop the sock or the ball, that one doesn’t count, but you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Can continue trying until your time runs out.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Each successful catch is equal to one point</w:t>
                            </w:r>
                          </w:p>
                          <w:p w:rsidR="00C70B29" w:rsidRPr="00C70B29" w:rsidRDefault="00C70B29" w:rsidP="00C70B29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0B2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C70B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many can you do in 30 seconds?</w:t>
                            </w:r>
                          </w:p>
                          <w:p w:rsidR="00C70B29" w:rsidRDefault="00C70B29" w:rsidP="00C70B29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:rsidR="00C70B29" w:rsidRDefault="00C70B29" w:rsidP="00C70B29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:rsidR="00C70B29" w:rsidRDefault="00C70B29" w:rsidP="00C70B29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:rsidR="00C70B29" w:rsidRDefault="00C70B29" w:rsidP="00C70B29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60" w:type="dxa"/>
                              <w:tblInd w:w="8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1"/>
                              <w:gridCol w:w="1979"/>
                              <w:gridCol w:w="2351"/>
                              <w:gridCol w:w="1979"/>
                            </w:tblGrid>
                            <w:tr w:rsidR="00C70B29" w:rsidTr="00C70B29">
                              <w:trPr>
                                <w:trHeight w:val="371"/>
                              </w:trPr>
                              <w:tc>
                                <w:tcPr>
                                  <w:tcW w:w="8660" w:type="dxa"/>
                                  <w:gridSpan w:val="4"/>
                                </w:tcPr>
                                <w:p w:rsidR="00C70B29" w:rsidRDefault="00C70B29" w:rsidP="00B54BFF">
                                  <w:pPr>
                                    <w:jc w:val="center"/>
                                  </w:pPr>
                                  <w:bookmarkStart w:id="1" w:name="_Hlk60831621"/>
                                  <w:r>
                                    <w:t>Challenge Points</w:t>
                                  </w:r>
                                </w:p>
                              </w:tc>
                            </w:tr>
                            <w:tr w:rsidR="00C70B29" w:rsidTr="00C70B29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Catches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Catches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Points</w:t>
                                  </w:r>
                                </w:p>
                              </w:tc>
                            </w:tr>
                            <w:tr w:rsidR="00C70B29" w:rsidTr="00C70B29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1-5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14-15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C70B29" w:rsidTr="00C70B29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6-7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16-17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C70B29" w:rsidTr="00C70B29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18-19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C70B29" w:rsidTr="00C70B29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20-24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C70B29" w:rsidTr="00C70B29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12-13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25+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70B29" w:rsidRDefault="00C70B29" w:rsidP="00B54BFF">
                                  <w:r>
                                    <w:t>10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:rsidR="00C70B29" w:rsidRDefault="00C70B29" w:rsidP="00C70B2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CD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5pt;margin-top:25.65pt;width:515.8pt;height:56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">
                <v:textbox>
                  <w:txbxContent>
                    <w:p w:rsidR="00C70B29" w:rsidRDefault="00C70B29" w:rsidP="00C70B29">
                      <w:pPr>
                        <w:rPr>
                          <w:b/>
                          <w:bCs/>
                        </w:rPr>
                      </w:pPr>
                    </w:p>
                    <w:p w:rsidR="00DA6C7B" w:rsidRDefault="00DA6C7B" w:rsidP="00C70B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A6C7B" w:rsidRDefault="00DA6C7B" w:rsidP="00DA6C7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A6C7B" w:rsidRDefault="00DA6C7B" w:rsidP="00DA6C7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70B2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Exercise 3: Better Balance</w:t>
                      </w:r>
                    </w:p>
                    <w:p w:rsidR="00DA6C7B" w:rsidRDefault="00DA6C7B" w:rsidP="00C70B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:rsidR="00DA6C7B" w:rsidRDefault="00DA6C7B" w:rsidP="00C70B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0B29" w:rsidRPr="00C70B29" w:rsidRDefault="00C70B29" w:rsidP="00C70B29">
                      <w:pPr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How many times can you catch the ball?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Stand on one leg with the other off the ground at 90</w:t>
                      </w:r>
                      <w:r w:rsidRPr="00C70B29">
                        <w:rPr>
                          <w:rFonts w:cstheme="minorHAnsi"/>
                          <w:sz w:val="24"/>
                          <w:szCs w:val="24"/>
                        </w:rPr>
                        <w:t>◦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rFonts w:cstheme="minorHAnsi"/>
                          <w:sz w:val="24"/>
                          <w:szCs w:val="24"/>
                        </w:rPr>
                        <w:t>Balance a pair of rolled up socks on the raised leg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Whilst balancing on one leg, throw a large ball against a wall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 xml:space="preserve">Without dropping the socks, or the ball, how many catches 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Can you do?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If you drop the sock or the ball, that one doesn’t count, but you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Can continue trying until your time runs out.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Each successful catch is equal to one point</w:t>
                      </w:r>
                    </w:p>
                    <w:p w:rsidR="00C70B29" w:rsidRPr="00C70B29" w:rsidRDefault="00C70B29" w:rsidP="00C70B29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0B29">
                        <w:rPr>
                          <w:sz w:val="24"/>
                          <w:szCs w:val="24"/>
                        </w:rPr>
                        <w:t>-</w:t>
                      </w:r>
                      <w:r w:rsidRPr="00C70B29">
                        <w:rPr>
                          <w:b/>
                          <w:bCs/>
                          <w:sz w:val="24"/>
                          <w:szCs w:val="24"/>
                        </w:rPr>
                        <w:t>How many can you do in 30 seconds?</w:t>
                      </w:r>
                    </w:p>
                    <w:p w:rsidR="00C70B29" w:rsidRDefault="00C70B29" w:rsidP="00C70B29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:rsidR="00C70B29" w:rsidRDefault="00C70B29" w:rsidP="00C70B29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:rsidR="00C70B29" w:rsidRDefault="00C70B29" w:rsidP="00C70B29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:rsidR="00C70B29" w:rsidRDefault="00C70B29" w:rsidP="00C70B29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8660" w:type="dxa"/>
                        <w:tblInd w:w="812" w:type="dxa"/>
                        <w:tblLook w:val="04A0" w:firstRow="1" w:lastRow="0" w:firstColumn="1" w:lastColumn="0" w:noHBand="0" w:noVBand="1"/>
                      </w:tblPr>
                      <w:tblGrid>
                        <w:gridCol w:w="2351"/>
                        <w:gridCol w:w="1979"/>
                        <w:gridCol w:w="2351"/>
                        <w:gridCol w:w="1979"/>
                      </w:tblGrid>
                      <w:tr w:rsidR="00C70B29" w:rsidTr="00C70B29">
                        <w:trPr>
                          <w:trHeight w:val="371"/>
                        </w:trPr>
                        <w:tc>
                          <w:tcPr>
                            <w:tcW w:w="8660" w:type="dxa"/>
                            <w:gridSpan w:val="4"/>
                          </w:tcPr>
                          <w:p w:rsidR="00C70B29" w:rsidRDefault="00C70B29" w:rsidP="00B54BFF">
                            <w:pPr>
                              <w:jc w:val="center"/>
                            </w:pPr>
                            <w:bookmarkStart w:id="3" w:name="_Hlk60831621"/>
                            <w:r>
                              <w:t>Challenge Points</w:t>
                            </w:r>
                          </w:p>
                        </w:tc>
                      </w:tr>
                      <w:tr w:rsidR="00C70B29" w:rsidTr="00C70B29">
                        <w:trPr>
                          <w:trHeight w:val="350"/>
                        </w:trPr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Catches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Points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Catches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Points</w:t>
                            </w:r>
                          </w:p>
                        </w:tc>
                      </w:tr>
                      <w:tr w:rsidR="00C70B29" w:rsidTr="00C70B29">
                        <w:trPr>
                          <w:trHeight w:val="350"/>
                        </w:trPr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1-5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14-15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6</w:t>
                            </w:r>
                          </w:p>
                        </w:tc>
                      </w:tr>
                      <w:tr w:rsidR="00C70B29" w:rsidTr="00C70B29">
                        <w:trPr>
                          <w:trHeight w:val="350"/>
                        </w:trPr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6-7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16-17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7</w:t>
                            </w:r>
                          </w:p>
                        </w:tc>
                      </w:tr>
                      <w:tr w:rsidR="00C70B29" w:rsidTr="00C70B29">
                        <w:trPr>
                          <w:trHeight w:val="350"/>
                        </w:trPr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8-9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18-19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8</w:t>
                            </w:r>
                          </w:p>
                        </w:tc>
                      </w:tr>
                      <w:tr w:rsidR="00C70B29" w:rsidTr="00C70B29">
                        <w:trPr>
                          <w:trHeight w:val="350"/>
                        </w:trPr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10-11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20-24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9</w:t>
                            </w:r>
                          </w:p>
                        </w:tc>
                      </w:tr>
                      <w:tr w:rsidR="00C70B29" w:rsidTr="00C70B29">
                        <w:trPr>
                          <w:trHeight w:val="350"/>
                        </w:trPr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12-13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25+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70B29" w:rsidRDefault="00C70B29" w:rsidP="00B54BFF">
                            <w:r>
                              <w:t>10</w:t>
                            </w:r>
                          </w:p>
                        </w:tc>
                      </w:tr>
                      <w:bookmarkEnd w:id="3"/>
                    </w:tbl>
                    <w:p w:rsidR="00C70B29" w:rsidRDefault="00C70B29" w:rsidP="00C70B2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17C" w:rsidRPr="00C70B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7C" w:rsidRDefault="0003717C" w:rsidP="0003717C">
      <w:pPr>
        <w:spacing w:after="0" w:line="240" w:lineRule="auto"/>
      </w:pPr>
      <w:r>
        <w:separator/>
      </w:r>
    </w:p>
  </w:endnote>
  <w:endnote w:type="continuationSeparator" w:id="0">
    <w:p w:rsidR="0003717C" w:rsidRDefault="0003717C" w:rsidP="000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7C" w:rsidRDefault="0003717C" w:rsidP="0003717C">
      <w:pPr>
        <w:spacing w:after="0" w:line="240" w:lineRule="auto"/>
      </w:pPr>
      <w:r>
        <w:separator/>
      </w:r>
    </w:p>
  </w:footnote>
  <w:footnote w:type="continuationSeparator" w:id="0">
    <w:p w:rsidR="0003717C" w:rsidRDefault="0003717C" w:rsidP="000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7C" w:rsidRDefault="0003717C">
    <w:pPr>
      <w:pStyle w:val="Header"/>
    </w:pPr>
    <w:r>
      <w:rPr>
        <w:rFonts w:ascii="Comic Sans MS" w:hAnsi="Comic Sans M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B3CAD4F" wp14:editId="11D1A018">
          <wp:simplePos x="0" y="0"/>
          <wp:positionH relativeFrom="margin">
            <wp:posOffset>-466725</wp:posOffset>
          </wp:positionH>
          <wp:positionV relativeFrom="paragraph">
            <wp:posOffset>-400685</wp:posOffset>
          </wp:positionV>
          <wp:extent cx="923925" cy="923925"/>
          <wp:effectExtent l="0" t="0" r="9525" b="9525"/>
          <wp:wrapSquare wrapText="bothSides"/>
          <wp:docPr id="41" name="Picture 4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Dorset School Gam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3652C78" wp14:editId="3B67EF1B">
          <wp:simplePos x="0" y="0"/>
          <wp:positionH relativeFrom="column">
            <wp:posOffset>1247775</wp:posOffset>
          </wp:positionH>
          <wp:positionV relativeFrom="paragraph">
            <wp:posOffset>-448310</wp:posOffset>
          </wp:positionV>
          <wp:extent cx="3048000" cy="682625"/>
          <wp:effectExtent l="0" t="0" r="0" b="3175"/>
          <wp:wrapSquare wrapText="bothSides"/>
          <wp:docPr id="40" name="Picture 40" descr="A picture containing text, room, gambling house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values-farley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75C1B11" wp14:editId="73871970">
          <wp:simplePos x="0" y="0"/>
          <wp:positionH relativeFrom="margin">
            <wp:posOffset>5229225</wp:posOffset>
          </wp:positionH>
          <wp:positionV relativeFrom="paragraph">
            <wp:posOffset>-410210</wp:posOffset>
          </wp:positionV>
          <wp:extent cx="1247775" cy="91503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e Minutes Logo Gradei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031"/>
    <w:multiLevelType w:val="hybridMultilevel"/>
    <w:tmpl w:val="FD5C7C66"/>
    <w:lvl w:ilvl="0" w:tplc="FB7A0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0938"/>
    <w:multiLevelType w:val="hybridMultilevel"/>
    <w:tmpl w:val="700E4012"/>
    <w:lvl w:ilvl="0" w:tplc="8D126B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7C"/>
    <w:rsid w:val="0003717C"/>
    <w:rsid w:val="0011089C"/>
    <w:rsid w:val="005072F0"/>
    <w:rsid w:val="00C70B29"/>
    <w:rsid w:val="00D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72AF"/>
  <w15:chartTrackingRefBased/>
  <w15:docId w15:val="{230893F2-73C0-4750-9EA0-129DEE7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7C"/>
  </w:style>
  <w:style w:type="paragraph" w:styleId="Footer">
    <w:name w:val="footer"/>
    <w:basedOn w:val="Normal"/>
    <w:link w:val="FooterChar"/>
    <w:uiPriority w:val="99"/>
    <w:unhideWhenUsed/>
    <w:rsid w:val="0003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7C"/>
  </w:style>
  <w:style w:type="paragraph" w:styleId="ListParagraph">
    <w:name w:val="List Paragraph"/>
    <w:basedOn w:val="Normal"/>
    <w:uiPriority w:val="34"/>
    <w:qFormat/>
    <w:rsid w:val="0003717C"/>
    <w:pPr>
      <w:ind w:left="720"/>
      <w:contextualSpacing/>
    </w:pPr>
  </w:style>
  <w:style w:type="table" w:styleId="TableGrid">
    <w:name w:val="Table Grid"/>
    <w:basedOn w:val="TableNormal"/>
    <w:uiPriority w:val="39"/>
    <w:rsid w:val="0003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Wey Valley School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Dailey</dc:creator>
  <cp:keywords/>
  <dc:description/>
  <cp:lastModifiedBy>Mrs N Dailey</cp:lastModifiedBy>
  <cp:revision>3</cp:revision>
  <dcterms:created xsi:type="dcterms:W3CDTF">2021-01-21T09:53:00Z</dcterms:created>
  <dcterms:modified xsi:type="dcterms:W3CDTF">2021-01-21T10:00:00Z</dcterms:modified>
</cp:coreProperties>
</file>